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48" w:rsidRPr="002B02BC" w:rsidRDefault="002B02BC" w:rsidP="002B02BC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B02BC">
        <w:rPr>
          <w:rFonts w:ascii="Times New Roman" w:hAnsi="Times New Roman" w:cs="Times New Roman"/>
          <w:b/>
          <w:sz w:val="20"/>
        </w:rPr>
        <w:t>Стартовая диагностика</w:t>
      </w:r>
      <w:r w:rsidR="00E503C7">
        <w:rPr>
          <w:rFonts w:ascii="Times New Roman" w:hAnsi="Times New Roman" w:cs="Times New Roman"/>
          <w:b/>
          <w:sz w:val="20"/>
        </w:rPr>
        <w:t xml:space="preserve"> по курсу «Духовное слово» </w:t>
      </w:r>
      <w:r w:rsidRPr="002B02BC">
        <w:rPr>
          <w:rFonts w:ascii="Times New Roman" w:hAnsi="Times New Roman" w:cs="Times New Roman"/>
          <w:b/>
          <w:sz w:val="20"/>
        </w:rPr>
        <w:t xml:space="preserve"> 10 класс</w:t>
      </w:r>
    </w:p>
    <w:p w:rsidR="008B7148" w:rsidRPr="002B02BC" w:rsidRDefault="008B7148" w:rsidP="001837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 xml:space="preserve">  </w:t>
      </w:r>
    </w:p>
    <w:p w:rsidR="00366F31" w:rsidRPr="002B02BC" w:rsidRDefault="00624581" w:rsidP="00624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</w:t>
      </w:r>
    </w:p>
    <w:p w:rsidR="00624581" w:rsidRPr="002B02BC" w:rsidRDefault="00366F31" w:rsidP="00624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</w:t>
      </w:r>
      <w:r w:rsidR="00E26CB5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1</w:t>
      </w:r>
      <w:r w:rsidR="00624581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В приведённом ниже ряду найдите понятие, которое является обобщающим для всех остальных представленных понятий. </w:t>
      </w:r>
      <w:r w:rsidR="00E26CB5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Подчеркн</w:t>
      </w:r>
      <w:r w:rsidR="00624581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ите это слово.</w:t>
      </w:r>
    </w:p>
    <w:p w:rsidR="00E4382E" w:rsidRPr="002B02BC" w:rsidRDefault="00E26CB5" w:rsidP="002B02B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bookmarkStart w:id="0" w:name="_GoBack"/>
      <w:r w:rsidRPr="002B02BC">
        <w:rPr>
          <w:rFonts w:ascii="Times New Roman" w:hAnsi="Times New Roman" w:cs="Times New Roman"/>
          <w:i/>
          <w:sz w:val="20"/>
        </w:rPr>
        <w:t>Мораль, искусство, образование, духовная сфера, наука, религия</w:t>
      </w:r>
      <w:bookmarkEnd w:id="0"/>
    </w:p>
    <w:p w:rsidR="00366F31" w:rsidRPr="002B02BC" w:rsidRDefault="00366F31" w:rsidP="00624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8"/>
          <w:lang w:eastAsia="ru-RU"/>
        </w:rPr>
      </w:pPr>
    </w:p>
    <w:p w:rsidR="00366F31" w:rsidRPr="002B02BC" w:rsidRDefault="00366F31" w:rsidP="00366F31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p w:rsidR="00227064" w:rsidRPr="002B02BC" w:rsidRDefault="00E26CB5" w:rsidP="0022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2</w:t>
      </w:r>
      <w:r w:rsidR="00227064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 Выберите верные суждения о мировых религиях и запишите цифры, под которыми они указаны.</w:t>
      </w:r>
    </w:p>
    <w:p w:rsidR="00366F31" w:rsidRPr="002B02BC" w:rsidRDefault="00227064" w:rsidP="0022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1) монотеизм; </w:t>
      </w:r>
    </w:p>
    <w:p w:rsidR="00366F31" w:rsidRPr="002B02BC" w:rsidRDefault="00227064" w:rsidP="0022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2) распространение по всему миру; </w:t>
      </w:r>
    </w:p>
    <w:p w:rsidR="00366F31" w:rsidRPr="002B02BC" w:rsidRDefault="00227064" w:rsidP="0022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3) распространение среди людей одной национальности; </w:t>
      </w:r>
    </w:p>
    <w:p w:rsidR="00366F31" w:rsidRPr="002B02BC" w:rsidRDefault="00227064" w:rsidP="0022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4) независимость от национальности; </w:t>
      </w:r>
    </w:p>
    <w:p w:rsidR="00227064" w:rsidRPr="002B02BC" w:rsidRDefault="00227064" w:rsidP="0022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5) большое количество верующих.</w:t>
      </w:r>
    </w:p>
    <w:p w:rsidR="00366F31" w:rsidRPr="002B02BC" w:rsidRDefault="00366F31" w:rsidP="0022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8"/>
          <w:lang w:eastAsia="ru-RU"/>
        </w:rPr>
      </w:pPr>
    </w:p>
    <w:p w:rsidR="00366F31" w:rsidRPr="002B02BC" w:rsidRDefault="00366F31" w:rsidP="00366F31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p w:rsidR="00C974AE" w:rsidRPr="002B02BC" w:rsidRDefault="00E26CB5" w:rsidP="00C9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3</w:t>
      </w:r>
      <w:r w:rsidR="00C974AE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Выберите верные суждения о религии и запишите цифры, под которыми они указаны.</w:t>
      </w:r>
    </w:p>
    <w:p w:rsidR="00C974AE" w:rsidRPr="002B02BC" w:rsidRDefault="00C974AE" w:rsidP="00C9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1) К мировым религиям относятся христианство и иудаизм.</w:t>
      </w:r>
    </w:p>
    <w:p w:rsidR="00C974AE" w:rsidRPr="002B02BC" w:rsidRDefault="00C974AE" w:rsidP="00C9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2) Древнейшей мировой религией является буддизм.</w:t>
      </w:r>
    </w:p>
    <w:p w:rsidR="00624581" w:rsidRPr="002B02BC" w:rsidRDefault="00624581" w:rsidP="0062458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66F31" w:rsidRPr="002B02BC" w:rsidRDefault="00E26CB5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4</w:t>
      </w:r>
      <w:r w:rsidR="00366F31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Ниже приведён перечень терминов. Все они, за исключением двух, обозначают функции религии.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1) мировоззренческая; </w:t>
      </w:r>
      <w:r w:rsid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</w:t>
      </w:r>
      <w:r w:rsidR="002B02BC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2) производственная; </w:t>
      </w:r>
    </w:p>
    <w:p w:rsidR="002B02BC" w:rsidRPr="002B02BC" w:rsidRDefault="00366F31" w:rsidP="002B0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3) культурно-транслирующая; </w:t>
      </w:r>
      <w:r w:rsid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</w:t>
      </w:r>
      <w:r w:rsidR="002B02BC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4) воспитательная; </w:t>
      </w:r>
    </w:p>
    <w:p w:rsidR="002B02BC" w:rsidRPr="002B02BC" w:rsidRDefault="00366F31" w:rsidP="002B0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5) санирующая; </w:t>
      </w:r>
      <w:r w:rsid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</w:t>
      </w:r>
      <w:r w:rsidR="002B02BC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6) регулирующая</w:t>
      </w:r>
    </w:p>
    <w:p w:rsidR="00E26CB5" w:rsidRPr="002B02BC" w:rsidRDefault="00E26CB5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366F31" w:rsidRPr="002B02BC" w:rsidRDefault="00E26CB5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5</w:t>
      </w:r>
      <w:r w:rsidR="00366F31"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Выберите суждения, которые характеризируют религию как феномен культуры.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1) Религиозные доктрины описывают и объясняют природные и социальные явления.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2) Религия утверждает идеи сотворенности мира.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3) Религия формирует эстетическое освоение окружающего мира.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4) Религия создает систему норм и предписаний поведения человека в обществе.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5) В основе религии лежит достоверное долгосрочное прогнозирование развития.</w:t>
      </w:r>
    </w:p>
    <w:tbl>
      <w:tblPr>
        <w:tblStyle w:val="3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E4382E" w:rsidRPr="002B02BC" w:rsidTr="002B0F03">
        <w:tc>
          <w:tcPr>
            <w:tcW w:w="392" w:type="dxa"/>
          </w:tcPr>
          <w:p w:rsidR="00E4382E" w:rsidRPr="002B02BC" w:rsidRDefault="00E4382E" w:rsidP="005377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E4382E" w:rsidRPr="002B02BC" w:rsidRDefault="00E4382E" w:rsidP="002B0F0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E4382E" w:rsidRPr="002B02BC" w:rsidRDefault="00E4382E" w:rsidP="002B0F0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E4382E" w:rsidRPr="002B02BC" w:rsidRDefault="00E4382E" w:rsidP="002B0F0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E4382E" w:rsidRPr="002B02BC" w:rsidRDefault="00E4382E" w:rsidP="002B0F0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E4382E" w:rsidRPr="002B02BC" w:rsidRDefault="00E4382E" w:rsidP="002B0F0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E26CB5" w:rsidRPr="002B02BC" w:rsidRDefault="00E26CB5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8"/>
          <w:lang w:eastAsia="ru-RU"/>
        </w:rPr>
      </w:pP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8"/>
          <w:lang w:eastAsia="ru-RU"/>
        </w:rPr>
      </w:pP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 xml:space="preserve">     </w:t>
      </w:r>
      <w:r w:rsidR="00E26CB5" w:rsidRPr="002B02BC">
        <w:rPr>
          <w:rFonts w:ascii="Times New Roman" w:hAnsi="Times New Roman" w:cs="Times New Roman"/>
          <w:sz w:val="20"/>
        </w:rPr>
        <w:t>6</w:t>
      </w:r>
      <w:r w:rsidRPr="002B02BC">
        <w:rPr>
          <w:rFonts w:ascii="Times New Roman" w:hAnsi="Times New Roman" w:cs="Times New Roman"/>
          <w:sz w:val="20"/>
        </w:rPr>
        <w:t>. Прочитайте приведенный текст, вставьте пропущенные слова.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 xml:space="preserve"> «Ученые создали несколько классификаций религий. Самая простая из них объединяет религии в три группы. Примитивные родоплеменные верования. Они возникли в ……..(А), но со временем не исчезли из сознания людей, а сохранились и </w:t>
      </w:r>
      <w:proofErr w:type="gramStart"/>
      <w:r w:rsidRPr="002B02BC">
        <w:rPr>
          <w:rFonts w:ascii="Times New Roman" w:hAnsi="Times New Roman" w:cs="Times New Roman"/>
          <w:sz w:val="20"/>
        </w:rPr>
        <w:t>живут по сей</w:t>
      </w:r>
      <w:proofErr w:type="gramEnd"/>
      <w:r w:rsidRPr="002B02BC">
        <w:rPr>
          <w:rFonts w:ascii="Times New Roman" w:hAnsi="Times New Roman" w:cs="Times New Roman"/>
          <w:sz w:val="20"/>
        </w:rPr>
        <w:t xml:space="preserve"> день,  вместе с более сложными религиями. </w:t>
      </w:r>
      <w:proofErr w:type="gramStart"/>
      <w:r w:rsidRPr="002B02BC">
        <w:rPr>
          <w:rFonts w:ascii="Times New Roman" w:hAnsi="Times New Roman" w:cs="Times New Roman"/>
          <w:sz w:val="20"/>
        </w:rPr>
        <w:t>От них, происходят многочисленные ……(Б).</w:t>
      </w:r>
      <w:proofErr w:type="gramEnd"/>
      <w:r w:rsidRPr="002B02BC">
        <w:rPr>
          <w:rFonts w:ascii="Times New Roman" w:hAnsi="Times New Roman" w:cs="Times New Roman"/>
          <w:sz w:val="20"/>
        </w:rPr>
        <w:t xml:space="preserve">  Национально-государственные религии, которые составляют основу жизни целых народов и наций. Мировые религии, т.е. вышедшие за национально-государственные пределы и имеющие огромное число последователей </w:t>
      </w:r>
      <w:proofErr w:type="gramStart"/>
      <w:r w:rsidRPr="002B02BC">
        <w:rPr>
          <w:rFonts w:ascii="Times New Roman" w:hAnsi="Times New Roman" w:cs="Times New Roman"/>
          <w:sz w:val="20"/>
        </w:rPr>
        <w:t>во веем</w:t>
      </w:r>
      <w:proofErr w:type="gramEnd"/>
      <w:r w:rsidRPr="002B02BC">
        <w:rPr>
          <w:rFonts w:ascii="Times New Roman" w:hAnsi="Times New Roman" w:cs="Times New Roman"/>
          <w:sz w:val="20"/>
        </w:rPr>
        <w:t xml:space="preserve"> мире. Мировых религий три: христианство, ……….(В),………(Г). Все религии можно также объединить в две большие группы: ……..(Д),  т.е. признающие существование единого Бога, и</w:t>
      </w:r>
      <w:r w:rsidRPr="002B02BC">
        <w:rPr>
          <w:rFonts w:ascii="Times New Roman" w:hAnsi="Times New Roman" w:cs="Times New Roman"/>
          <w:sz w:val="20"/>
        </w:rPr>
        <w:tab/>
        <w:t xml:space="preserve"> …….(Е)</w:t>
      </w:r>
      <w:proofErr w:type="gramStart"/>
      <w:r w:rsidRPr="002B02BC">
        <w:rPr>
          <w:rFonts w:ascii="Times New Roman" w:hAnsi="Times New Roman" w:cs="Times New Roman"/>
          <w:sz w:val="20"/>
        </w:rPr>
        <w:t>.</w:t>
      </w:r>
      <w:proofErr w:type="gramEnd"/>
      <w:r w:rsidRPr="002B02BC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B02BC">
        <w:rPr>
          <w:rFonts w:ascii="Times New Roman" w:hAnsi="Times New Roman" w:cs="Times New Roman"/>
          <w:sz w:val="20"/>
        </w:rPr>
        <w:t>п</w:t>
      </w:r>
      <w:proofErr w:type="gramEnd"/>
      <w:r w:rsidRPr="002B02BC">
        <w:rPr>
          <w:rFonts w:ascii="Times New Roman" w:hAnsi="Times New Roman" w:cs="Times New Roman"/>
          <w:sz w:val="20"/>
        </w:rPr>
        <w:t>ризнающие множество богов»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>Список терминов: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>1) монотеизм</w:t>
      </w:r>
      <w:r w:rsidR="002B02BC">
        <w:rPr>
          <w:rFonts w:ascii="Times New Roman" w:hAnsi="Times New Roman" w:cs="Times New Roman"/>
          <w:sz w:val="20"/>
        </w:rPr>
        <w:t xml:space="preserve">                                     </w:t>
      </w:r>
      <w:r w:rsidRPr="002B02BC">
        <w:rPr>
          <w:rFonts w:ascii="Times New Roman" w:hAnsi="Times New Roman" w:cs="Times New Roman"/>
          <w:sz w:val="20"/>
        </w:rPr>
        <w:t>2) политеизм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>3) древность</w:t>
      </w:r>
      <w:r w:rsidR="002B02BC">
        <w:rPr>
          <w:rFonts w:ascii="Times New Roman" w:hAnsi="Times New Roman" w:cs="Times New Roman"/>
          <w:sz w:val="20"/>
        </w:rPr>
        <w:t xml:space="preserve">                                      </w:t>
      </w:r>
      <w:r w:rsidRPr="002B02BC">
        <w:rPr>
          <w:rFonts w:ascii="Times New Roman" w:hAnsi="Times New Roman" w:cs="Times New Roman"/>
          <w:sz w:val="20"/>
        </w:rPr>
        <w:t>4) ислам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>5) культ</w:t>
      </w:r>
      <w:r w:rsidR="002B02BC">
        <w:rPr>
          <w:rFonts w:ascii="Times New Roman" w:hAnsi="Times New Roman" w:cs="Times New Roman"/>
          <w:sz w:val="20"/>
        </w:rPr>
        <w:t xml:space="preserve">                                              </w:t>
      </w:r>
      <w:r w:rsidRPr="002B02BC">
        <w:rPr>
          <w:rFonts w:ascii="Times New Roman" w:hAnsi="Times New Roman" w:cs="Times New Roman"/>
          <w:sz w:val="20"/>
        </w:rPr>
        <w:t>6) буддизм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>7) индуизм</w:t>
      </w:r>
      <w:r w:rsidR="002B02BC"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2B02BC">
        <w:rPr>
          <w:rFonts w:ascii="Times New Roman" w:hAnsi="Times New Roman" w:cs="Times New Roman"/>
          <w:sz w:val="20"/>
        </w:rPr>
        <w:t>8) суеверие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t>9) конфуцианство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02BC">
        <w:rPr>
          <w:rFonts w:ascii="Times New Roman" w:hAnsi="Times New Roman" w:cs="Times New Roman"/>
          <w:sz w:val="20"/>
        </w:rPr>
        <w:lastRenderedPageBreak/>
        <w:t> Запишите в ответ цифры, расположив их в порядке, соответствующем буквам:\</w:t>
      </w:r>
    </w:p>
    <w:p w:rsidR="00366F31" w:rsidRPr="002B02BC" w:rsidRDefault="00366F31" w:rsidP="00366F31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tbl>
      <w:tblPr>
        <w:tblStyle w:val="3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366F31" w:rsidRPr="002B02BC" w:rsidTr="00CF1ADB">
        <w:tc>
          <w:tcPr>
            <w:tcW w:w="392" w:type="dxa"/>
          </w:tcPr>
          <w:p w:rsidR="00366F31" w:rsidRPr="002B02BC" w:rsidRDefault="00366F31" w:rsidP="00CF1A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B02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25" w:type="dxa"/>
          </w:tcPr>
          <w:p w:rsidR="00366F31" w:rsidRPr="002B02BC" w:rsidRDefault="00366F31" w:rsidP="00CF1A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B02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Б</w:t>
            </w:r>
          </w:p>
        </w:tc>
        <w:tc>
          <w:tcPr>
            <w:tcW w:w="425" w:type="dxa"/>
          </w:tcPr>
          <w:p w:rsidR="00366F31" w:rsidRPr="002B02BC" w:rsidRDefault="00366F31" w:rsidP="00CF1A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B02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</w:t>
            </w:r>
          </w:p>
        </w:tc>
        <w:tc>
          <w:tcPr>
            <w:tcW w:w="426" w:type="dxa"/>
          </w:tcPr>
          <w:p w:rsidR="00366F31" w:rsidRPr="002B02BC" w:rsidRDefault="00366F31" w:rsidP="00CF1A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B02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Г</w:t>
            </w:r>
          </w:p>
        </w:tc>
        <w:tc>
          <w:tcPr>
            <w:tcW w:w="425" w:type="dxa"/>
          </w:tcPr>
          <w:p w:rsidR="00366F31" w:rsidRPr="002B02BC" w:rsidRDefault="00366F31" w:rsidP="00CF1A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B02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25" w:type="dxa"/>
          </w:tcPr>
          <w:p w:rsidR="00366F31" w:rsidRPr="002B02BC" w:rsidRDefault="00366F31" w:rsidP="00CF1A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B02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Е</w:t>
            </w:r>
          </w:p>
        </w:tc>
      </w:tr>
      <w:tr w:rsidR="00366F31" w:rsidRPr="002B02BC" w:rsidTr="00CF1ADB">
        <w:tc>
          <w:tcPr>
            <w:tcW w:w="392" w:type="dxa"/>
          </w:tcPr>
          <w:p w:rsidR="00366F31" w:rsidRPr="002B02BC" w:rsidRDefault="00366F31" w:rsidP="00CF1AD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66F31" w:rsidRPr="002B02BC" w:rsidRDefault="00366F31" w:rsidP="00CF1AD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66F31" w:rsidRPr="002B02BC" w:rsidRDefault="00366F31" w:rsidP="00CF1AD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366F31" w:rsidRPr="002B02BC" w:rsidRDefault="00366F31" w:rsidP="00CF1AD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66F31" w:rsidRPr="002B02BC" w:rsidRDefault="00366F31" w:rsidP="00CF1AD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66F31" w:rsidRPr="002B02BC" w:rsidRDefault="00366F31" w:rsidP="00CF1AD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2B02BC" w:rsidRDefault="002B02BC" w:rsidP="00E26CB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152E0A" w:rsidRPr="002B02BC" w:rsidRDefault="00152E0A" w:rsidP="00E26CB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2B02BC">
        <w:rPr>
          <w:rFonts w:ascii="Times New Roman" w:hAnsi="Times New Roman" w:cs="Times New Roman"/>
          <w:sz w:val="20"/>
          <w:szCs w:val="28"/>
        </w:rPr>
        <w:t>7." Братья! Не в силе Бог, а в правде..</w:t>
      </w:r>
      <w:proofErr w:type="gramStart"/>
      <w:r w:rsidRPr="002B02BC">
        <w:rPr>
          <w:rFonts w:ascii="Times New Roman" w:hAnsi="Times New Roman" w:cs="Times New Roman"/>
          <w:sz w:val="20"/>
          <w:szCs w:val="28"/>
        </w:rPr>
        <w:t>.Н</w:t>
      </w:r>
      <w:proofErr w:type="gramEnd"/>
      <w:r w:rsidRPr="002B02BC">
        <w:rPr>
          <w:rFonts w:ascii="Times New Roman" w:hAnsi="Times New Roman" w:cs="Times New Roman"/>
          <w:sz w:val="20"/>
          <w:szCs w:val="28"/>
        </w:rPr>
        <w:t>е убоимся множества ратных, яко с  нами Бог".Где произнес эти слова Александр Невский?</w:t>
      </w:r>
    </w:p>
    <w:p w:rsidR="00152E0A" w:rsidRPr="002B02BC" w:rsidRDefault="00152E0A" w:rsidP="00E26CB5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  <w:r w:rsidRPr="002B02BC">
        <w:rPr>
          <w:rFonts w:ascii="Times New Roman" w:hAnsi="Times New Roman" w:cs="Times New Roman"/>
          <w:sz w:val="20"/>
          <w:szCs w:val="28"/>
        </w:rPr>
        <w:t>а) дома</w:t>
      </w:r>
    </w:p>
    <w:p w:rsidR="00152E0A" w:rsidRPr="002B02BC" w:rsidRDefault="00152E0A" w:rsidP="00E26CB5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  <w:r w:rsidRPr="002B02BC">
        <w:rPr>
          <w:rFonts w:ascii="Times New Roman" w:hAnsi="Times New Roman" w:cs="Times New Roman"/>
          <w:sz w:val="20"/>
          <w:szCs w:val="28"/>
        </w:rPr>
        <w:t>б) в разговоре с отцом</w:t>
      </w:r>
    </w:p>
    <w:p w:rsidR="00152E0A" w:rsidRPr="002B02BC" w:rsidRDefault="00152E0A" w:rsidP="00E26CB5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  <w:r w:rsidRPr="002B02BC">
        <w:rPr>
          <w:rFonts w:ascii="Times New Roman" w:hAnsi="Times New Roman" w:cs="Times New Roman"/>
          <w:sz w:val="20"/>
          <w:szCs w:val="28"/>
        </w:rPr>
        <w:t>в) перед своей дружиной</w:t>
      </w:r>
    </w:p>
    <w:p w:rsidR="00152E0A" w:rsidRPr="002B02BC" w:rsidRDefault="00152E0A" w:rsidP="00152E0A">
      <w:pPr>
        <w:pStyle w:val="a5"/>
        <w:numPr>
          <w:ilvl w:val="0"/>
          <w:numId w:val="8"/>
        </w:num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4"/>
          <w:lang w:eastAsia="ru-RU"/>
        </w:rPr>
      </w:pPr>
      <w:r w:rsidRPr="002B02BC">
        <w:rPr>
          <w:rFonts w:ascii="ff3" w:eastAsia="Times New Roman" w:hAnsi="ff3" w:cs="Times New Roman"/>
          <w:color w:val="000000"/>
          <w:sz w:val="80"/>
          <w:szCs w:val="84"/>
          <w:lang w:eastAsia="ru-RU"/>
        </w:rPr>
        <w:t>нами Бог"</w:t>
      </w:r>
      <w:proofErr w:type="gramStart"/>
      <w:r w:rsidRPr="002B02BC">
        <w:rPr>
          <w:rFonts w:ascii="ff3" w:eastAsia="Times New Roman" w:hAnsi="ff3" w:cs="Times New Roman"/>
          <w:color w:val="000000"/>
          <w:sz w:val="80"/>
          <w:szCs w:val="84"/>
          <w:lang w:eastAsia="ru-RU"/>
        </w:rPr>
        <w:t>.Г</w:t>
      </w:r>
      <w:proofErr w:type="gramEnd"/>
      <w:r w:rsidRPr="002B02BC">
        <w:rPr>
          <w:rFonts w:ascii="ff3" w:eastAsia="Times New Roman" w:hAnsi="ff3" w:cs="Times New Roman"/>
          <w:color w:val="000000"/>
          <w:sz w:val="80"/>
          <w:szCs w:val="84"/>
          <w:lang w:eastAsia="ru-RU"/>
        </w:rPr>
        <w:t>де произнес эти слова Александр Невский?</w:t>
      </w:r>
      <w:r w:rsidRPr="002B02BC">
        <w:rPr>
          <w:rFonts w:ascii="ff4" w:eastAsia="Times New Roman" w:hAnsi="ff4" w:cs="Times New Roman"/>
          <w:color w:val="000000"/>
          <w:sz w:val="80"/>
          <w:lang w:eastAsia="ru-RU"/>
        </w:rPr>
        <w:t xml:space="preserve"> </w:t>
      </w:r>
    </w:p>
    <w:p w:rsidR="00152E0A" w:rsidRPr="002B02BC" w:rsidRDefault="00152E0A" w:rsidP="00152E0A">
      <w:pPr>
        <w:pStyle w:val="a5"/>
        <w:numPr>
          <w:ilvl w:val="0"/>
          <w:numId w:val="8"/>
        </w:num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4"/>
          <w:lang w:eastAsia="ru-RU"/>
        </w:rPr>
      </w:pPr>
      <w:r w:rsidRPr="002B02BC">
        <w:rPr>
          <w:rFonts w:ascii="ff3" w:eastAsia="Times New Roman" w:hAnsi="ff3" w:cs="Times New Roman"/>
          <w:color w:val="000000"/>
          <w:sz w:val="80"/>
          <w:szCs w:val="84"/>
          <w:lang w:eastAsia="ru-RU"/>
        </w:rPr>
        <w:t>а) дома</w:t>
      </w:r>
      <w:r w:rsidRPr="002B02BC">
        <w:rPr>
          <w:rFonts w:ascii="ff4" w:eastAsia="Times New Roman" w:hAnsi="ff4" w:cs="Times New Roman"/>
          <w:color w:val="000000"/>
          <w:sz w:val="80"/>
          <w:lang w:eastAsia="ru-RU"/>
        </w:rPr>
        <w:t xml:space="preserve"> </w:t>
      </w:r>
    </w:p>
    <w:p w:rsidR="00152E0A" w:rsidRPr="002B02BC" w:rsidRDefault="00152E0A" w:rsidP="00152E0A">
      <w:pPr>
        <w:pStyle w:val="a5"/>
        <w:numPr>
          <w:ilvl w:val="0"/>
          <w:numId w:val="8"/>
        </w:num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4"/>
          <w:lang w:eastAsia="ru-RU"/>
        </w:rPr>
      </w:pPr>
      <w:r w:rsidRPr="002B02BC">
        <w:rPr>
          <w:rFonts w:ascii="ff3" w:eastAsia="Times New Roman" w:hAnsi="ff3" w:cs="Times New Roman"/>
          <w:color w:val="000000"/>
          <w:sz w:val="80"/>
          <w:szCs w:val="84"/>
          <w:lang w:eastAsia="ru-RU"/>
        </w:rPr>
        <w:t>б) в разговоре с отцом</w:t>
      </w:r>
      <w:r w:rsidRPr="002B02BC">
        <w:rPr>
          <w:rFonts w:ascii="ff4" w:eastAsia="Times New Roman" w:hAnsi="ff4" w:cs="Times New Roman"/>
          <w:color w:val="000000"/>
          <w:sz w:val="80"/>
          <w:lang w:eastAsia="ru-RU"/>
        </w:rPr>
        <w:t xml:space="preserve"> </w:t>
      </w:r>
    </w:p>
    <w:p w:rsidR="00152E0A" w:rsidRPr="002B02BC" w:rsidRDefault="00152E0A" w:rsidP="00152E0A">
      <w:pPr>
        <w:pStyle w:val="a5"/>
        <w:numPr>
          <w:ilvl w:val="0"/>
          <w:numId w:val="8"/>
        </w:num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4"/>
          <w:lang w:eastAsia="ru-RU"/>
        </w:rPr>
      </w:pPr>
      <w:r w:rsidRPr="002B02BC">
        <w:rPr>
          <w:rFonts w:ascii="ff3" w:eastAsia="Times New Roman" w:hAnsi="ff3" w:cs="Times New Roman"/>
          <w:color w:val="000000"/>
          <w:sz w:val="80"/>
          <w:szCs w:val="84"/>
          <w:lang w:eastAsia="ru-RU"/>
        </w:rPr>
        <w:t>в) перед своей дружиной</w:t>
      </w:r>
    </w:p>
    <w:p w:rsidR="00E26CB5" w:rsidRPr="002B02BC" w:rsidRDefault="00E26CB5" w:rsidP="00E26CB5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B02BC">
        <w:rPr>
          <w:rFonts w:ascii="Times New Roman" w:hAnsi="Times New Roman" w:cs="Times New Roman"/>
          <w:sz w:val="20"/>
          <w:shd w:val="clear" w:color="auto" w:fill="FFFFFF"/>
        </w:rPr>
        <w:t>Впиши имя князя</w:t>
      </w:r>
      <w:proofErr w:type="gramStart"/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:</w:t>
      </w:r>
      <w:proofErr w:type="gramEnd"/>
    </w:p>
    <w:p w:rsidR="00152E0A" w:rsidRPr="002B02BC" w:rsidRDefault="00152E0A" w:rsidP="00E26CB5">
      <w:pPr>
        <w:spacing w:line="240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Сергий Радонежский был главным вдохновителем в подготовке великой </w:t>
      </w:r>
      <w:proofErr w:type="spellStart"/>
      <w:r w:rsidRPr="002B02BC">
        <w:rPr>
          <w:rFonts w:ascii="Times New Roman" w:hAnsi="Times New Roman" w:cs="Times New Roman"/>
          <w:sz w:val="20"/>
          <w:shd w:val="clear" w:color="auto" w:fill="FFFFFF"/>
        </w:rPr>
        <w:t>Куликоской</w:t>
      </w:r>
      <w:proofErr w:type="spellEnd"/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битвы. Он был духовным наставником</w:t>
      </w:r>
      <w:r w:rsidR="00E26CB5"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князя </w:t>
      </w:r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="00E26CB5" w:rsidRPr="002B02BC">
        <w:rPr>
          <w:rFonts w:ascii="Times New Roman" w:hAnsi="Times New Roman" w:cs="Times New Roman"/>
          <w:sz w:val="20"/>
          <w:shd w:val="clear" w:color="auto" w:fill="FFFFFF"/>
        </w:rPr>
        <w:t>…</w:t>
      </w:r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и с малых лет воспи</w:t>
      </w:r>
      <w:r w:rsidR="00E26CB5" w:rsidRPr="002B02BC">
        <w:rPr>
          <w:rFonts w:ascii="Times New Roman" w:hAnsi="Times New Roman" w:cs="Times New Roman"/>
          <w:sz w:val="20"/>
          <w:shd w:val="clear" w:color="auto" w:fill="FFFFFF"/>
        </w:rPr>
        <w:t>тывал его как полководца великой</w:t>
      </w:r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битвы и победы. Как известно, по пути навстречу с мамаевым воском </w:t>
      </w:r>
      <w:r w:rsidR="00E26CB5" w:rsidRPr="002B02BC">
        <w:rPr>
          <w:rFonts w:ascii="Times New Roman" w:hAnsi="Times New Roman" w:cs="Times New Roman"/>
          <w:sz w:val="20"/>
          <w:shd w:val="clear" w:color="auto" w:fill="FFFFFF"/>
        </w:rPr>
        <w:t>князь</w:t>
      </w:r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остановился в Троицкой обители, Сергий укрепил его дух и </w:t>
      </w:r>
      <w:proofErr w:type="spellStart"/>
      <w:r w:rsidRPr="002B02BC">
        <w:rPr>
          <w:rFonts w:ascii="Times New Roman" w:hAnsi="Times New Roman" w:cs="Times New Roman"/>
          <w:sz w:val="20"/>
          <w:shd w:val="clear" w:color="auto" w:fill="FFFFFF"/>
        </w:rPr>
        <w:t>благословяя</w:t>
      </w:r>
      <w:proofErr w:type="spellEnd"/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князя и всё во</w:t>
      </w:r>
      <w:r w:rsidR="00E26CB5" w:rsidRPr="002B02BC">
        <w:rPr>
          <w:rFonts w:ascii="Times New Roman" w:hAnsi="Times New Roman" w:cs="Times New Roman"/>
          <w:sz w:val="20"/>
          <w:shd w:val="clear" w:color="auto" w:fill="FFFFFF"/>
        </w:rPr>
        <w:t>й</w:t>
      </w:r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ско на битву сказал: “Иди, </w:t>
      </w:r>
      <w:proofErr w:type="gramStart"/>
      <w:r w:rsidRPr="002B02BC">
        <w:rPr>
          <w:rFonts w:ascii="Times New Roman" w:hAnsi="Times New Roman" w:cs="Times New Roman"/>
          <w:sz w:val="20"/>
          <w:shd w:val="clear" w:color="auto" w:fill="FFFFFF"/>
        </w:rPr>
        <w:t>господине</w:t>
      </w:r>
      <w:proofErr w:type="gramEnd"/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, </w:t>
      </w:r>
      <w:proofErr w:type="spellStart"/>
      <w:r w:rsidRPr="002B02BC">
        <w:rPr>
          <w:rFonts w:ascii="Times New Roman" w:hAnsi="Times New Roman" w:cs="Times New Roman"/>
          <w:sz w:val="20"/>
          <w:shd w:val="clear" w:color="auto" w:fill="FFFFFF"/>
        </w:rPr>
        <w:t>небоязненно</w:t>
      </w:r>
      <w:proofErr w:type="spellEnd"/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. Господь поможет тебе на безбожных врагов”, а </w:t>
      </w:r>
      <w:proofErr w:type="gramStart"/>
      <w:r w:rsidRPr="002B02BC">
        <w:rPr>
          <w:rFonts w:ascii="Times New Roman" w:hAnsi="Times New Roman" w:cs="Times New Roman"/>
          <w:sz w:val="20"/>
          <w:shd w:val="clear" w:color="auto" w:fill="FFFFFF"/>
        </w:rPr>
        <w:t>затем</w:t>
      </w:r>
      <w:proofErr w:type="gramEnd"/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понизив голос сказал тихо одному великому князю: “</w:t>
      </w:r>
      <w:proofErr w:type="spellStart"/>
      <w:r w:rsidRPr="002B02BC">
        <w:rPr>
          <w:rFonts w:ascii="Times New Roman" w:hAnsi="Times New Roman" w:cs="Times New Roman"/>
          <w:sz w:val="20"/>
          <w:shd w:val="clear" w:color="auto" w:fill="FFFFFF"/>
        </w:rPr>
        <w:t>Победиши</w:t>
      </w:r>
      <w:proofErr w:type="spellEnd"/>
      <w:r w:rsidRPr="002B02BC">
        <w:rPr>
          <w:rFonts w:ascii="Times New Roman" w:hAnsi="Times New Roman" w:cs="Times New Roman"/>
          <w:sz w:val="20"/>
          <w:shd w:val="clear" w:color="auto" w:fill="FFFFFF"/>
        </w:rPr>
        <w:t xml:space="preserve"> враги </w:t>
      </w:r>
      <w:proofErr w:type="gramStart"/>
      <w:r w:rsidRPr="002B02BC">
        <w:rPr>
          <w:rFonts w:ascii="Times New Roman" w:hAnsi="Times New Roman" w:cs="Times New Roman"/>
          <w:sz w:val="20"/>
          <w:shd w:val="clear" w:color="auto" w:fill="FFFFFF"/>
        </w:rPr>
        <w:t>твоя</w:t>
      </w:r>
      <w:proofErr w:type="gramEnd"/>
      <w:r w:rsidRPr="002B02BC">
        <w:rPr>
          <w:rFonts w:ascii="Times New Roman" w:hAnsi="Times New Roman" w:cs="Times New Roman"/>
          <w:sz w:val="20"/>
          <w:shd w:val="clear" w:color="auto" w:fill="FFFFFF"/>
        </w:rPr>
        <w:t>”.</w:t>
      </w:r>
    </w:p>
    <w:p w:rsidR="00E26CB5" w:rsidRPr="00E26CB5" w:rsidRDefault="00E26CB5" w:rsidP="00E26C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 xml:space="preserve">9. Прочитайте текст и выполните задания </w:t>
      </w:r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proofErr w:type="gramStart"/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(1)Удивительно, но у Ильи Муромца был прототип – монах Киево-Печерской Лавры. (2) Исследовав его мощи, ученые пришли к выводу, что он и в самом деле долго страдал тяжелой болезнью позвоночника и не мог ходить. (3) … потом он выздоровел и стал богатырем. (4) Около 40 лет – это тогда считалось уже старостью – он ушел в монастырь и умер примерно в 45 лет.</w:t>
      </w:r>
      <w:proofErr w:type="gramEnd"/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(5) Монах Илья Муромец причислен к лику святых.</w:t>
      </w:r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(6) Настоящий Илья тоже был знаменит своей огромной физической силой, богатырским сложением и воинскими победами. (7) Но князю Владимиру он не мог служить, потому что жил на 200 лет позже.</w:t>
      </w:r>
    </w:p>
    <w:p w:rsidR="00E26CB5" w:rsidRPr="00E26CB5" w:rsidRDefault="00E26CB5" w:rsidP="002B02B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Укажите два предложения, в которых верно передана ГЛАВНАЯ информация, содержащаяся в тексте. Запишите</w:t>
      </w:r>
      <w:r w:rsidRPr="002B02BC">
        <w:rPr>
          <w:rFonts w:ascii="Times New Roman" w:eastAsia="Times New Roman" w:hAnsi="Times New Roman" w:cs="Times New Roman"/>
          <w:i/>
          <w:color w:val="000000"/>
          <w:sz w:val="20"/>
          <w:szCs w:val="24"/>
          <w:u w:val="single"/>
          <w:lang w:eastAsia="ru-RU"/>
        </w:rPr>
        <w:t> номера</w:t>
      </w:r>
      <w:r w:rsidRPr="002B02B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 этих предложений.</w:t>
      </w:r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1)Прототип былинного героя преподобный Илия жил на два века позже князя Владимира; он и в самом деле долго не мог ходить.</w:t>
      </w:r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2)Человек, которого иногда называют прототипом Ильи Муромца, не мог им быть, так как жил на два века позже, чем была сложена былина.</w:t>
      </w:r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3)Реальный Илья Муромец страдал болезнью позвоночника, а поэтому не мог пойти на службу к князю Владимиру.</w:t>
      </w:r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4)Прототип Ильи Муромца на самом деле был по происхождению киевлянином, поэтому он и ушел в Киево-Печерскую Лавру.</w:t>
      </w:r>
    </w:p>
    <w:p w:rsidR="00E26CB5" w:rsidRPr="00E26CB5" w:rsidRDefault="00E26CB5" w:rsidP="00E26C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2B02B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5)Былина перенесла жившего на 200 лет позже реального Илью Муромца, который долго не мог ходить из-за болезни, затем стал богатырем, а позже – монахом, в излюбленное время сказителей – правление князя Владимира Красное Солнышко.</w:t>
      </w:r>
    </w:p>
    <w:p w:rsidR="00E26CB5" w:rsidRPr="002B02BC" w:rsidRDefault="00E26CB5" w:rsidP="00183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sectPr w:rsidR="00E26CB5" w:rsidRPr="002B02BC" w:rsidSect="002B02BC">
      <w:pgSz w:w="16838" w:h="11906" w:orient="landscape"/>
      <w:pgMar w:top="142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49579B6"/>
    <w:multiLevelType w:val="multilevel"/>
    <w:tmpl w:val="0C1C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31FC3"/>
    <w:multiLevelType w:val="multilevel"/>
    <w:tmpl w:val="81C0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76759"/>
    <w:multiLevelType w:val="multilevel"/>
    <w:tmpl w:val="3468D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724B6"/>
    <w:multiLevelType w:val="multilevel"/>
    <w:tmpl w:val="3F6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07E3B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3D291C93"/>
    <w:multiLevelType w:val="multilevel"/>
    <w:tmpl w:val="BF46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C244C"/>
    <w:multiLevelType w:val="multilevel"/>
    <w:tmpl w:val="503A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D1352"/>
    <w:multiLevelType w:val="multilevel"/>
    <w:tmpl w:val="E69A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0E9"/>
    <w:rsid w:val="00016E46"/>
    <w:rsid w:val="00030861"/>
    <w:rsid w:val="00152E0A"/>
    <w:rsid w:val="0018373B"/>
    <w:rsid w:val="00192882"/>
    <w:rsid w:val="001E13C5"/>
    <w:rsid w:val="00227064"/>
    <w:rsid w:val="00242A55"/>
    <w:rsid w:val="00283650"/>
    <w:rsid w:val="002B02BC"/>
    <w:rsid w:val="002D0624"/>
    <w:rsid w:val="00327C9D"/>
    <w:rsid w:val="003342B2"/>
    <w:rsid w:val="00366F31"/>
    <w:rsid w:val="00440060"/>
    <w:rsid w:val="004B3C62"/>
    <w:rsid w:val="004B55E7"/>
    <w:rsid w:val="004B7895"/>
    <w:rsid w:val="0053774C"/>
    <w:rsid w:val="00624581"/>
    <w:rsid w:val="00633D30"/>
    <w:rsid w:val="006769B2"/>
    <w:rsid w:val="007724D6"/>
    <w:rsid w:val="008113D2"/>
    <w:rsid w:val="008365E8"/>
    <w:rsid w:val="00860707"/>
    <w:rsid w:val="00873937"/>
    <w:rsid w:val="0088136F"/>
    <w:rsid w:val="0089380B"/>
    <w:rsid w:val="008B30E9"/>
    <w:rsid w:val="008B7148"/>
    <w:rsid w:val="008B7A60"/>
    <w:rsid w:val="009073F3"/>
    <w:rsid w:val="00967C54"/>
    <w:rsid w:val="00A54E05"/>
    <w:rsid w:val="00A736D4"/>
    <w:rsid w:val="00A74FBB"/>
    <w:rsid w:val="00AF50A8"/>
    <w:rsid w:val="00B125C7"/>
    <w:rsid w:val="00BD31A1"/>
    <w:rsid w:val="00BD7E49"/>
    <w:rsid w:val="00C3240F"/>
    <w:rsid w:val="00C559DE"/>
    <w:rsid w:val="00C974AE"/>
    <w:rsid w:val="00CD2367"/>
    <w:rsid w:val="00CF7497"/>
    <w:rsid w:val="00D25C1E"/>
    <w:rsid w:val="00D33A5B"/>
    <w:rsid w:val="00D44515"/>
    <w:rsid w:val="00D84377"/>
    <w:rsid w:val="00DA1CCF"/>
    <w:rsid w:val="00DF410F"/>
    <w:rsid w:val="00DF5C5E"/>
    <w:rsid w:val="00E26CB5"/>
    <w:rsid w:val="00E4382E"/>
    <w:rsid w:val="00E43D39"/>
    <w:rsid w:val="00E503C7"/>
    <w:rsid w:val="00EC7E70"/>
    <w:rsid w:val="00EE2E27"/>
    <w:rsid w:val="00F32051"/>
    <w:rsid w:val="00F4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2"/>
  </w:style>
  <w:style w:type="paragraph" w:styleId="1">
    <w:name w:val="heading 1"/>
    <w:basedOn w:val="a"/>
    <w:next w:val="a"/>
    <w:link w:val="10"/>
    <w:uiPriority w:val="9"/>
    <w:qFormat/>
    <w:rsid w:val="00C32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7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4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6E46"/>
  </w:style>
  <w:style w:type="character" w:customStyle="1" w:styleId="10">
    <w:name w:val="Заголовок 1 Знак"/>
    <w:basedOn w:val="a0"/>
    <w:link w:val="1"/>
    <w:uiPriority w:val="9"/>
    <w:rsid w:val="00C3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B125C7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2E0A"/>
  </w:style>
  <w:style w:type="character" w:customStyle="1" w:styleId="ff3">
    <w:name w:val="ff3"/>
    <w:basedOn w:val="a0"/>
    <w:rsid w:val="00152E0A"/>
  </w:style>
  <w:style w:type="character" w:customStyle="1" w:styleId="ff4">
    <w:name w:val="ff4"/>
    <w:basedOn w:val="a0"/>
    <w:rsid w:val="00152E0A"/>
  </w:style>
  <w:style w:type="paragraph" w:styleId="a5">
    <w:name w:val="List Paragraph"/>
    <w:basedOn w:val="a"/>
    <w:uiPriority w:val="34"/>
    <w:qFormat/>
    <w:rsid w:val="00152E0A"/>
    <w:pPr>
      <w:ind w:left="720"/>
      <w:contextualSpacing/>
    </w:pPr>
  </w:style>
  <w:style w:type="paragraph" w:customStyle="1" w:styleId="c6">
    <w:name w:val="c6"/>
    <w:basedOn w:val="a"/>
    <w:rsid w:val="00E2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6CB5"/>
  </w:style>
  <w:style w:type="character" w:customStyle="1" w:styleId="c0">
    <w:name w:val="c0"/>
    <w:basedOn w:val="a0"/>
    <w:rsid w:val="00E2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2"/>
  </w:style>
  <w:style w:type="paragraph" w:styleId="1">
    <w:name w:val="heading 1"/>
    <w:basedOn w:val="a"/>
    <w:next w:val="a"/>
    <w:link w:val="10"/>
    <w:uiPriority w:val="9"/>
    <w:qFormat/>
    <w:rsid w:val="00C32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7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4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6E46"/>
  </w:style>
  <w:style w:type="character" w:customStyle="1" w:styleId="10">
    <w:name w:val="Заголовок 1 Знак"/>
    <w:basedOn w:val="a0"/>
    <w:link w:val="1"/>
    <w:uiPriority w:val="9"/>
    <w:rsid w:val="00C3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B125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2674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488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Lazareva</cp:lastModifiedBy>
  <cp:revision>3</cp:revision>
  <cp:lastPrinted>2024-10-25T04:26:00Z</cp:lastPrinted>
  <dcterms:created xsi:type="dcterms:W3CDTF">2024-10-25T04:59:00Z</dcterms:created>
  <dcterms:modified xsi:type="dcterms:W3CDTF">2025-01-14T11:15:00Z</dcterms:modified>
</cp:coreProperties>
</file>